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page" w:horzAnchor="margin" w:tblpXSpec="center" w:tblpY="616"/>
        <w:tblOverlap w:val="never"/>
        <w:tblW w:w="11160" w:type="dxa"/>
        <w:tblLook w:val="01E0" w:firstRow="1" w:lastRow="1" w:firstColumn="1" w:lastColumn="1" w:noHBand="0" w:noVBand="0"/>
      </w:tblPr>
      <w:tblGrid>
        <w:gridCol w:w="5937"/>
        <w:gridCol w:w="5223"/>
      </w:tblGrid>
      <w:tr w:rsidR="00FF23BB" w:rsidTr="00174D86">
        <w:trPr>
          <w:trHeight w:val="143"/>
        </w:trPr>
        <w:tc>
          <w:tcPr>
            <w:tcW w:w="5937" w:type="dxa"/>
            <w:hideMark/>
          </w:tcPr>
          <w:p w:rsidR="00FF23BB" w:rsidRDefault="00FF23BB" w:rsidP="00174D86">
            <w:pPr>
              <w:spacing w:after="0" w:line="240" w:lineRule="auto"/>
              <w:ind w:firstLine="99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СОГЛАСОВАНО</w:t>
            </w:r>
          </w:p>
          <w:p w:rsidR="00FF23BB" w:rsidRDefault="00FF23BB" w:rsidP="00174D8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Декан социально-экономического факультета</w:t>
            </w:r>
          </w:p>
          <w:p w:rsidR="00FF23BB" w:rsidRDefault="00FF23BB" w:rsidP="00174D86">
            <w:pPr>
              <w:tabs>
                <w:tab w:val="left" w:pos="1560"/>
                <w:tab w:val="left" w:pos="1701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доцент                    Л.Н. Шмакова</w:t>
            </w:r>
          </w:p>
          <w:p w:rsidR="00FF23BB" w:rsidRDefault="00FF23BB" w:rsidP="00174D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                              22.08.2023</w:t>
            </w:r>
          </w:p>
        </w:tc>
        <w:tc>
          <w:tcPr>
            <w:tcW w:w="5223" w:type="dxa"/>
            <w:hideMark/>
          </w:tcPr>
          <w:p w:rsidR="00FF23BB" w:rsidRDefault="00FF23BB" w:rsidP="00174D86">
            <w:pPr>
              <w:spacing w:after="0" w:line="240" w:lineRule="auto"/>
              <w:ind w:left="584" w:firstLine="113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УТВЕРЖДЕНО</w:t>
            </w:r>
          </w:p>
          <w:p w:rsidR="00FF23BB" w:rsidRDefault="00FF23BB" w:rsidP="00174D8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    Проректор по учебной работе</w:t>
            </w:r>
          </w:p>
          <w:p w:rsidR="00FF23BB" w:rsidRDefault="00FF23BB" w:rsidP="00174D86">
            <w:pPr>
              <w:pStyle w:val="1"/>
              <w:spacing w:line="252" w:lineRule="auto"/>
              <w:ind w:firstLine="1009"/>
              <w:jc w:val="left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профессор                  Е.Н. Касаткин</w:t>
            </w:r>
          </w:p>
          <w:p w:rsidR="00FF23BB" w:rsidRDefault="00FF23BB" w:rsidP="00174D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                                           22.08.2023</w:t>
            </w:r>
          </w:p>
        </w:tc>
      </w:tr>
    </w:tbl>
    <w:p w:rsidR="00FF23BB" w:rsidRPr="005B7D4E" w:rsidRDefault="00FF23BB" w:rsidP="00FF23BB">
      <w:pPr>
        <w:pStyle w:val="1"/>
        <w:rPr>
          <w:szCs w:val="24"/>
        </w:rPr>
      </w:pPr>
      <w:r w:rsidRPr="005B7D4E">
        <w:rPr>
          <w:szCs w:val="24"/>
        </w:rPr>
        <w:t>Расписание учебных занятий</w:t>
      </w:r>
    </w:p>
    <w:p w:rsidR="00FF23BB" w:rsidRPr="005B7D4E" w:rsidRDefault="00856C98" w:rsidP="00FF23BB">
      <w:pPr>
        <w:pStyle w:val="1"/>
        <w:rPr>
          <w:szCs w:val="24"/>
        </w:rPr>
      </w:pPr>
      <w:r w:rsidRPr="005B7D4E">
        <w:rPr>
          <w:szCs w:val="24"/>
        </w:rPr>
        <w:t>для студентов 5</w:t>
      </w:r>
      <w:r w:rsidR="00FF23BB" w:rsidRPr="005B7D4E">
        <w:rPr>
          <w:szCs w:val="24"/>
        </w:rPr>
        <w:t xml:space="preserve"> курса</w:t>
      </w:r>
      <w:r w:rsidR="00FF23BB" w:rsidRPr="005B7D4E">
        <w:rPr>
          <w:b w:val="0"/>
          <w:szCs w:val="24"/>
        </w:rPr>
        <w:t xml:space="preserve"> </w:t>
      </w:r>
      <w:r w:rsidR="00FF23BB" w:rsidRPr="005B7D4E">
        <w:rPr>
          <w:szCs w:val="24"/>
        </w:rPr>
        <w:t>заочной формы обучения</w:t>
      </w:r>
    </w:p>
    <w:p w:rsidR="00FF23BB" w:rsidRPr="005B7D4E" w:rsidRDefault="00FF23BB" w:rsidP="00FF23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7D4E">
        <w:rPr>
          <w:rFonts w:ascii="Times New Roman" w:hAnsi="Times New Roman" w:cs="Times New Roman"/>
          <w:b/>
          <w:sz w:val="24"/>
          <w:szCs w:val="24"/>
        </w:rPr>
        <w:t xml:space="preserve"> направления подготовки 38.03.07 Товароведение (срок обучения </w:t>
      </w:r>
      <w:r w:rsidR="00856C98" w:rsidRPr="005B7D4E">
        <w:rPr>
          <w:rFonts w:ascii="Times New Roman" w:hAnsi="Times New Roman" w:cs="Times New Roman"/>
          <w:b/>
          <w:sz w:val="24"/>
          <w:szCs w:val="24"/>
        </w:rPr>
        <w:t>5 лет</w:t>
      </w:r>
      <w:r w:rsidRPr="005B7D4E">
        <w:rPr>
          <w:rFonts w:ascii="Times New Roman" w:hAnsi="Times New Roman" w:cs="Times New Roman"/>
          <w:b/>
          <w:sz w:val="24"/>
          <w:szCs w:val="24"/>
        </w:rPr>
        <w:t>)</w:t>
      </w:r>
    </w:p>
    <w:p w:rsidR="00FF23BB" w:rsidRPr="005B7D4E" w:rsidRDefault="00FF23BB" w:rsidP="007435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7D4E">
        <w:rPr>
          <w:rFonts w:ascii="Times New Roman" w:hAnsi="Times New Roman" w:cs="Times New Roman"/>
          <w:b/>
          <w:sz w:val="24"/>
          <w:szCs w:val="24"/>
        </w:rPr>
        <w:t>на первое полугодие 2023-2024 уч. г.</w:t>
      </w:r>
      <w:r w:rsidR="00743584" w:rsidRPr="005B7D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7D4E">
        <w:rPr>
          <w:rFonts w:ascii="Times New Roman" w:hAnsi="Times New Roman" w:cs="Times New Roman"/>
          <w:b/>
          <w:sz w:val="24"/>
          <w:szCs w:val="24"/>
        </w:rPr>
        <w:t>(</w:t>
      </w:r>
      <w:r w:rsidR="00856C98" w:rsidRPr="005B7D4E">
        <w:rPr>
          <w:rFonts w:ascii="Times New Roman" w:hAnsi="Times New Roman" w:cs="Times New Roman"/>
          <w:b/>
          <w:sz w:val="24"/>
          <w:szCs w:val="24"/>
        </w:rPr>
        <w:t>09</w:t>
      </w:r>
      <w:r w:rsidRPr="005B7D4E">
        <w:rPr>
          <w:rFonts w:ascii="Times New Roman" w:hAnsi="Times New Roman" w:cs="Times New Roman"/>
          <w:b/>
          <w:sz w:val="24"/>
          <w:szCs w:val="24"/>
        </w:rPr>
        <w:t>.10.2023-</w:t>
      </w:r>
      <w:r w:rsidR="00856C98" w:rsidRPr="005B7D4E">
        <w:rPr>
          <w:rFonts w:ascii="Times New Roman" w:hAnsi="Times New Roman" w:cs="Times New Roman"/>
          <w:b/>
          <w:sz w:val="24"/>
          <w:szCs w:val="24"/>
        </w:rPr>
        <w:t>03</w:t>
      </w:r>
      <w:r w:rsidRPr="005B7D4E">
        <w:rPr>
          <w:rFonts w:ascii="Times New Roman" w:hAnsi="Times New Roman" w:cs="Times New Roman"/>
          <w:b/>
          <w:sz w:val="24"/>
          <w:szCs w:val="24"/>
        </w:rPr>
        <w:t>.11.2023)</w:t>
      </w:r>
    </w:p>
    <w:tbl>
      <w:tblPr>
        <w:tblW w:w="10635" w:type="dxa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560"/>
        <w:gridCol w:w="6945"/>
        <w:gridCol w:w="1279"/>
      </w:tblGrid>
      <w:tr w:rsidR="005B7D4E" w:rsidRPr="005B7D4E" w:rsidTr="00A44C19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F23BB" w:rsidRPr="005B7D4E" w:rsidRDefault="00FF23BB" w:rsidP="00174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B7D4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F23BB" w:rsidRPr="005B7D4E" w:rsidRDefault="00FF23BB" w:rsidP="00174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B7D4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69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F23BB" w:rsidRPr="005B7D4E" w:rsidRDefault="00856C98" w:rsidP="00174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B7D4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  <w:r w:rsidR="00FF23BB" w:rsidRPr="005B7D4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F23BB" w:rsidRPr="005B7D4E" w:rsidRDefault="00FF23BB" w:rsidP="00174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B7D4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Корпус/</w:t>
            </w:r>
          </w:p>
          <w:p w:rsidR="00FF23BB" w:rsidRPr="005B7D4E" w:rsidRDefault="00FF23BB" w:rsidP="00174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B7D4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кабинет</w:t>
            </w:r>
          </w:p>
        </w:tc>
      </w:tr>
      <w:tr w:rsidR="005B7D4E" w:rsidRPr="005B7D4E" w:rsidTr="00A44C19"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AA3C79" w:rsidRPr="005B7D4E" w:rsidRDefault="00AA3C79" w:rsidP="00174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B7D4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ПН</w:t>
            </w:r>
          </w:p>
          <w:p w:rsidR="00AA3C79" w:rsidRPr="005B7D4E" w:rsidRDefault="00AA3C79" w:rsidP="00174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B7D4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09.10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A3C79" w:rsidRPr="005B7D4E" w:rsidRDefault="00AA3C79" w:rsidP="00174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D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8.30-9.30</w:t>
            </w:r>
          </w:p>
        </w:tc>
        <w:tc>
          <w:tcPr>
            <w:tcW w:w="694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A3C79" w:rsidRPr="005B7D4E" w:rsidRDefault="00AA3C79" w:rsidP="00174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D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Организационное собрание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A3C79" w:rsidRPr="005B7D4E" w:rsidRDefault="00AA3C79" w:rsidP="00174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D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1-407</w:t>
            </w:r>
          </w:p>
        </w:tc>
      </w:tr>
      <w:tr w:rsidR="005B7D4E" w:rsidRPr="005B7D4E" w:rsidTr="00A44C19">
        <w:trPr>
          <w:trHeight w:val="241"/>
        </w:trPr>
        <w:tc>
          <w:tcPr>
            <w:tcW w:w="8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A3C79" w:rsidRPr="005B7D4E" w:rsidRDefault="00AA3C79" w:rsidP="00174D86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C79" w:rsidRPr="005B7D4E" w:rsidRDefault="00AA3C79" w:rsidP="00174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D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9.40-11.10, 11.20-12.50</w:t>
            </w:r>
          </w:p>
        </w:tc>
        <w:tc>
          <w:tcPr>
            <w:tcW w:w="69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C79" w:rsidRPr="005B7D4E" w:rsidRDefault="00AA3C79" w:rsidP="00174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D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Правовое регулирование коммерческой деятельности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3C79" w:rsidRPr="005B7D4E" w:rsidRDefault="00AA3C79" w:rsidP="00174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D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1-407</w:t>
            </w:r>
          </w:p>
        </w:tc>
      </w:tr>
      <w:tr w:rsidR="005B7D4E" w:rsidRPr="005B7D4E" w:rsidTr="00A44C19">
        <w:trPr>
          <w:trHeight w:val="241"/>
        </w:trPr>
        <w:tc>
          <w:tcPr>
            <w:tcW w:w="8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A3C79" w:rsidRPr="005B7D4E" w:rsidRDefault="00AA3C79" w:rsidP="00174D86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C79" w:rsidRPr="005B7D4E" w:rsidRDefault="00AA3C79" w:rsidP="00AA3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D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13.20-14.50</w:t>
            </w:r>
          </w:p>
        </w:tc>
        <w:tc>
          <w:tcPr>
            <w:tcW w:w="69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C79" w:rsidRPr="005B7D4E" w:rsidRDefault="00AA3C79" w:rsidP="00174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D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Таможенная экспертиза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3C79" w:rsidRPr="005B7D4E" w:rsidRDefault="00AA3C79" w:rsidP="00174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D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1-415</w:t>
            </w:r>
          </w:p>
        </w:tc>
      </w:tr>
      <w:tr w:rsidR="005B7D4E" w:rsidRPr="005B7D4E" w:rsidTr="00A44C19">
        <w:trPr>
          <w:trHeight w:val="241"/>
        </w:trPr>
        <w:tc>
          <w:tcPr>
            <w:tcW w:w="85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C79" w:rsidRPr="005B7D4E" w:rsidRDefault="00AA3C79" w:rsidP="00174D86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C79" w:rsidRPr="005B7D4E" w:rsidRDefault="00AA3C79" w:rsidP="00174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D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15.00-16.30</w:t>
            </w:r>
          </w:p>
        </w:tc>
        <w:tc>
          <w:tcPr>
            <w:tcW w:w="69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C79" w:rsidRPr="005B7D4E" w:rsidRDefault="00AA3C79" w:rsidP="00174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D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Товароведение и экспертиза товаров животного происхождения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3C79" w:rsidRPr="005B7D4E" w:rsidRDefault="00AA3C79" w:rsidP="00174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D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1-415</w:t>
            </w:r>
          </w:p>
        </w:tc>
      </w:tr>
      <w:tr w:rsidR="005B7D4E" w:rsidRPr="005B7D4E" w:rsidTr="00A44C19">
        <w:trPr>
          <w:trHeight w:val="278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F23BB" w:rsidRPr="005B7D4E" w:rsidRDefault="00FF23BB" w:rsidP="00174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B7D4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ВТ</w:t>
            </w:r>
          </w:p>
          <w:p w:rsidR="00FF23BB" w:rsidRPr="005B7D4E" w:rsidRDefault="00856C98" w:rsidP="00174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B7D4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</w:t>
            </w:r>
            <w:r w:rsidR="00FF23BB" w:rsidRPr="005B7D4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F23BB" w:rsidRPr="005B7D4E" w:rsidRDefault="0074130F" w:rsidP="00174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D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8.30-10.00, 10.10-11.40</w:t>
            </w:r>
          </w:p>
        </w:tc>
        <w:tc>
          <w:tcPr>
            <w:tcW w:w="694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F23BB" w:rsidRPr="005B7D4E" w:rsidRDefault="0074130F" w:rsidP="00174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D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Товароведение и экспертиза товаров животного происхождения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23BB" w:rsidRPr="005B7D4E" w:rsidRDefault="0074130F" w:rsidP="00174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D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1-306,</w:t>
            </w:r>
          </w:p>
          <w:p w:rsidR="0074130F" w:rsidRPr="005B7D4E" w:rsidRDefault="0074130F" w:rsidP="00174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D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1-302</w:t>
            </w:r>
          </w:p>
        </w:tc>
      </w:tr>
      <w:tr w:rsidR="005B7D4E" w:rsidRPr="005B7D4E" w:rsidTr="00A44C19">
        <w:trPr>
          <w:trHeight w:val="277"/>
        </w:trPr>
        <w:tc>
          <w:tcPr>
            <w:tcW w:w="8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F23BB" w:rsidRPr="005B7D4E" w:rsidRDefault="00FF23BB" w:rsidP="00174D86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F23BB" w:rsidRPr="005B7D4E" w:rsidRDefault="0074130F" w:rsidP="00174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D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12.20-13.50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F23BB" w:rsidRPr="005B7D4E" w:rsidRDefault="0074130F" w:rsidP="00174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D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Правовое регулирование коммерческой деятельности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23BB" w:rsidRPr="005B7D4E" w:rsidRDefault="0074130F" w:rsidP="00174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D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1-320</w:t>
            </w:r>
          </w:p>
        </w:tc>
      </w:tr>
      <w:tr w:rsidR="005B7D4E" w:rsidRPr="005B7D4E" w:rsidTr="00A44C19">
        <w:trPr>
          <w:trHeight w:val="263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F23BB" w:rsidRPr="005B7D4E" w:rsidRDefault="00FF23BB" w:rsidP="00174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B7D4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</w:t>
            </w:r>
          </w:p>
          <w:p w:rsidR="00FF23BB" w:rsidRPr="005B7D4E" w:rsidRDefault="00856C98" w:rsidP="00174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B7D4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11.10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F23BB" w:rsidRPr="005B7D4E" w:rsidRDefault="007673D1" w:rsidP="00174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8.30-10.00</w:t>
            </w:r>
          </w:p>
        </w:tc>
        <w:tc>
          <w:tcPr>
            <w:tcW w:w="694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F23BB" w:rsidRPr="005B7D4E" w:rsidRDefault="00587AB5" w:rsidP="00174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D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Товароведение упаковочных материалов и тары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23BB" w:rsidRPr="005B7D4E" w:rsidRDefault="00587AB5" w:rsidP="00174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D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1-415</w:t>
            </w:r>
          </w:p>
        </w:tc>
      </w:tr>
      <w:tr w:rsidR="005B7D4E" w:rsidRPr="005B7D4E" w:rsidTr="00A44C19">
        <w:trPr>
          <w:trHeight w:val="263"/>
        </w:trPr>
        <w:tc>
          <w:tcPr>
            <w:tcW w:w="8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F23BB" w:rsidRPr="005B7D4E" w:rsidRDefault="00FF23BB" w:rsidP="00174D86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F23BB" w:rsidRPr="005B7D4E" w:rsidRDefault="006F1F3B" w:rsidP="006F1F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D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10.40-12.10</w:t>
            </w:r>
          </w:p>
        </w:tc>
        <w:tc>
          <w:tcPr>
            <w:tcW w:w="69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F23BB" w:rsidRPr="005B7D4E" w:rsidRDefault="006F1F3B" w:rsidP="00174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D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Управление качеством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23BB" w:rsidRPr="005B7D4E" w:rsidRDefault="006F1F3B" w:rsidP="00174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D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1-319</w:t>
            </w:r>
          </w:p>
        </w:tc>
      </w:tr>
      <w:tr w:rsidR="005B7D4E" w:rsidRPr="005B7D4E" w:rsidTr="00A44C19">
        <w:trPr>
          <w:trHeight w:val="263"/>
        </w:trPr>
        <w:tc>
          <w:tcPr>
            <w:tcW w:w="8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F23BB" w:rsidRPr="005B7D4E" w:rsidRDefault="00FF23BB" w:rsidP="00174D86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F23BB" w:rsidRPr="005B7D4E" w:rsidRDefault="006F1F3B" w:rsidP="00174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D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12.20-13.50</w:t>
            </w:r>
          </w:p>
        </w:tc>
        <w:tc>
          <w:tcPr>
            <w:tcW w:w="69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F23BB" w:rsidRPr="005B7D4E" w:rsidRDefault="006F1F3B" w:rsidP="00174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D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Управление качеством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23BB" w:rsidRPr="005B7D4E" w:rsidRDefault="006F1F3B" w:rsidP="00174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D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1-319</w:t>
            </w:r>
          </w:p>
        </w:tc>
      </w:tr>
      <w:tr w:rsidR="005B7D4E" w:rsidRPr="005B7D4E" w:rsidTr="00A44C19">
        <w:trPr>
          <w:trHeight w:val="90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F23BB" w:rsidRPr="005B7D4E" w:rsidRDefault="00FF23BB" w:rsidP="00174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B7D4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ЧТ</w:t>
            </w:r>
          </w:p>
          <w:p w:rsidR="00FF23BB" w:rsidRPr="005B7D4E" w:rsidRDefault="00856C98" w:rsidP="00174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B7D4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12.10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23BB" w:rsidRPr="005B7D4E" w:rsidRDefault="0074130F" w:rsidP="00174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D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8.30-10.00, 10.10-11.40</w:t>
            </w:r>
          </w:p>
        </w:tc>
        <w:tc>
          <w:tcPr>
            <w:tcW w:w="694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23BB" w:rsidRPr="005B7D4E" w:rsidRDefault="0074130F" w:rsidP="00174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D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Товароведение и экспертиза товаров животного происхождения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23BB" w:rsidRPr="005B7D4E" w:rsidRDefault="0074130F" w:rsidP="00174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D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1-320,</w:t>
            </w:r>
          </w:p>
          <w:p w:rsidR="0074130F" w:rsidRPr="005B7D4E" w:rsidRDefault="0074130F" w:rsidP="00174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D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1-306</w:t>
            </w:r>
          </w:p>
        </w:tc>
      </w:tr>
      <w:tr w:rsidR="005B7D4E" w:rsidRPr="005B7D4E" w:rsidTr="00A44C19">
        <w:trPr>
          <w:trHeight w:val="90"/>
        </w:trPr>
        <w:tc>
          <w:tcPr>
            <w:tcW w:w="8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F23BB" w:rsidRPr="005B7D4E" w:rsidRDefault="00FF23BB" w:rsidP="00174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23BB" w:rsidRPr="005B7D4E" w:rsidRDefault="0074130F" w:rsidP="00174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D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12.20-13.50</w:t>
            </w:r>
            <w:r w:rsidR="001C2ED1" w:rsidRPr="005B7D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14.00-15.30</w:t>
            </w:r>
          </w:p>
        </w:tc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23BB" w:rsidRPr="005B7D4E" w:rsidRDefault="0074130F" w:rsidP="00741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D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Лаб. занятие Товароведение и экспертиза товаров животного происхождения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23BB" w:rsidRPr="005B7D4E" w:rsidRDefault="0074130F" w:rsidP="00174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D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1-415</w:t>
            </w:r>
            <w:r w:rsidR="001C2ED1" w:rsidRPr="005B7D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1C2ED1" w:rsidRPr="005B7D4E" w:rsidRDefault="001C2ED1" w:rsidP="00174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D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1-414</w:t>
            </w:r>
          </w:p>
        </w:tc>
      </w:tr>
      <w:tr w:rsidR="005B7D4E" w:rsidRPr="005B7D4E" w:rsidTr="00A44C19">
        <w:trPr>
          <w:trHeight w:val="275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F23BB" w:rsidRPr="005B7D4E" w:rsidRDefault="00FF23BB" w:rsidP="00174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B7D4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ПТ</w:t>
            </w:r>
          </w:p>
          <w:p w:rsidR="00FF23BB" w:rsidRPr="005B7D4E" w:rsidRDefault="00856C98" w:rsidP="00174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B7D4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13.10</w:t>
            </w:r>
          </w:p>
          <w:p w:rsidR="00FF23BB" w:rsidRPr="005B7D4E" w:rsidRDefault="00FF23BB" w:rsidP="00174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3BB" w:rsidRPr="005B7D4E" w:rsidRDefault="009D542C" w:rsidP="00174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D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9.00-10.30</w:t>
            </w:r>
          </w:p>
        </w:tc>
        <w:tc>
          <w:tcPr>
            <w:tcW w:w="694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F23BB" w:rsidRPr="005B7D4E" w:rsidRDefault="009D542C" w:rsidP="00174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D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Правовое регулирование коммерческой деятельности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F23BB" w:rsidRPr="005B7D4E" w:rsidRDefault="009D542C" w:rsidP="00174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D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1-415</w:t>
            </w:r>
          </w:p>
        </w:tc>
      </w:tr>
      <w:tr w:rsidR="005B7D4E" w:rsidRPr="005B7D4E" w:rsidTr="00A44C19">
        <w:trPr>
          <w:trHeight w:val="275"/>
        </w:trPr>
        <w:tc>
          <w:tcPr>
            <w:tcW w:w="8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F23BB" w:rsidRPr="005B7D4E" w:rsidRDefault="00FF23BB" w:rsidP="00174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3BB" w:rsidRPr="005B7D4E" w:rsidRDefault="009D542C" w:rsidP="00174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D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10.40-12.10</w:t>
            </w:r>
          </w:p>
        </w:tc>
        <w:tc>
          <w:tcPr>
            <w:tcW w:w="69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F23BB" w:rsidRPr="005B7D4E" w:rsidRDefault="009D542C" w:rsidP="00174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D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Правовое регулирование коммерческой деятельности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F23BB" w:rsidRPr="005B7D4E" w:rsidRDefault="009D542C" w:rsidP="00E27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D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</w:t>
            </w:r>
            <w:r w:rsidR="00E27348" w:rsidRPr="005B7D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</w:t>
            </w:r>
          </w:p>
        </w:tc>
      </w:tr>
      <w:tr w:rsidR="005B7D4E" w:rsidRPr="005B7D4E" w:rsidTr="00A44C19">
        <w:trPr>
          <w:trHeight w:val="275"/>
        </w:trPr>
        <w:tc>
          <w:tcPr>
            <w:tcW w:w="85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BB" w:rsidRPr="005B7D4E" w:rsidRDefault="00FF23BB" w:rsidP="00174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F23BB" w:rsidRPr="005B7D4E" w:rsidRDefault="00E46549" w:rsidP="00174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D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12.40-14.10, 14.20-15.50</w:t>
            </w:r>
          </w:p>
        </w:tc>
        <w:tc>
          <w:tcPr>
            <w:tcW w:w="69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F23BB" w:rsidRPr="005B7D4E" w:rsidRDefault="00E46549" w:rsidP="00174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D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Лаб. занятие Товароведение и экспертиза товаров животного проис</w:t>
            </w:r>
            <w:bookmarkStart w:id="0" w:name="_GoBack"/>
            <w:bookmarkEnd w:id="0"/>
            <w:r w:rsidRPr="005B7D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хождения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23BB" w:rsidRPr="005B7D4E" w:rsidRDefault="00E46549" w:rsidP="00174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D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1-415</w:t>
            </w:r>
          </w:p>
        </w:tc>
      </w:tr>
      <w:tr w:rsidR="005B7D4E" w:rsidRPr="005B7D4E" w:rsidTr="00A44C19">
        <w:trPr>
          <w:trHeight w:val="293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856C98" w:rsidRPr="005B7D4E" w:rsidRDefault="00856C98" w:rsidP="00174D86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B7D4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СБ</w:t>
            </w:r>
          </w:p>
          <w:p w:rsidR="00856C98" w:rsidRPr="005B7D4E" w:rsidRDefault="00856C98" w:rsidP="00174D86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B7D4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14.10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56C98" w:rsidRPr="005B7D4E" w:rsidRDefault="00105768" w:rsidP="00174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D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8.30-10.00 </w:t>
            </w:r>
          </w:p>
        </w:tc>
        <w:tc>
          <w:tcPr>
            <w:tcW w:w="694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C98" w:rsidRPr="005B7D4E" w:rsidRDefault="00AA3C79" w:rsidP="00174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D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Лаб. занятие</w:t>
            </w:r>
            <w:r w:rsidR="00105768" w:rsidRPr="005B7D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Товароведение и экспертиза товаров животного происхождения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56C98" w:rsidRPr="005B7D4E" w:rsidRDefault="00105768" w:rsidP="00174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D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1-415</w:t>
            </w:r>
          </w:p>
        </w:tc>
      </w:tr>
      <w:tr w:rsidR="005B7D4E" w:rsidRPr="005B7D4E" w:rsidTr="00A44C19">
        <w:trPr>
          <w:trHeight w:val="292"/>
        </w:trPr>
        <w:tc>
          <w:tcPr>
            <w:tcW w:w="8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56C98" w:rsidRPr="005B7D4E" w:rsidRDefault="00856C98" w:rsidP="00174D86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56C98" w:rsidRPr="005B7D4E" w:rsidRDefault="006F1F3B" w:rsidP="00174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D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10.10-11.40, 11.50-13.20</w:t>
            </w:r>
          </w:p>
        </w:tc>
        <w:tc>
          <w:tcPr>
            <w:tcW w:w="6945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56C98" w:rsidRPr="005B7D4E" w:rsidRDefault="006F1F3B" w:rsidP="00174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D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Управление качеством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56C98" w:rsidRPr="005B7D4E" w:rsidRDefault="006F1F3B" w:rsidP="00174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D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1-320</w:t>
            </w:r>
          </w:p>
        </w:tc>
      </w:tr>
      <w:tr w:rsidR="005B7D4E" w:rsidRPr="005B7D4E" w:rsidTr="00A44C19">
        <w:trPr>
          <w:trHeight w:val="278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F23BB" w:rsidRPr="005B7D4E" w:rsidRDefault="00FF23BB" w:rsidP="00174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B7D4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ПН</w:t>
            </w:r>
          </w:p>
          <w:p w:rsidR="00FF23BB" w:rsidRPr="005B7D4E" w:rsidRDefault="00856C98" w:rsidP="00174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B7D4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16.10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BB" w:rsidRPr="005B7D4E" w:rsidRDefault="00105768" w:rsidP="00174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D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9.00-10.30</w:t>
            </w:r>
          </w:p>
        </w:tc>
        <w:tc>
          <w:tcPr>
            <w:tcW w:w="69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BB" w:rsidRPr="005B7D4E" w:rsidRDefault="00105768" w:rsidP="00174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D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Товароведение и экспертиза товаров животного происхождения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23BB" w:rsidRPr="005B7D4E" w:rsidRDefault="00105768" w:rsidP="00174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D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1-415</w:t>
            </w:r>
          </w:p>
        </w:tc>
      </w:tr>
      <w:tr w:rsidR="005B7D4E" w:rsidRPr="005B7D4E" w:rsidTr="00A44C19">
        <w:trPr>
          <w:trHeight w:val="278"/>
        </w:trPr>
        <w:tc>
          <w:tcPr>
            <w:tcW w:w="8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105768" w:rsidRPr="005B7D4E" w:rsidRDefault="00105768" w:rsidP="00105768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05768" w:rsidRPr="005B7D4E" w:rsidRDefault="00105768" w:rsidP="0010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D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10.40-12.10, 12.40-14.10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68" w:rsidRPr="005B7D4E" w:rsidRDefault="00105768" w:rsidP="0010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D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 Правовое регулирование коммерческой деятельности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5768" w:rsidRPr="005B7D4E" w:rsidRDefault="00E27348" w:rsidP="0010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D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1-408</w:t>
            </w:r>
          </w:p>
        </w:tc>
      </w:tr>
      <w:tr w:rsidR="005B7D4E" w:rsidRPr="005B7D4E" w:rsidTr="00A44C19">
        <w:trPr>
          <w:trHeight w:val="277"/>
        </w:trPr>
        <w:tc>
          <w:tcPr>
            <w:tcW w:w="8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105768" w:rsidRPr="005B7D4E" w:rsidRDefault="00105768" w:rsidP="00105768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05768" w:rsidRPr="005B7D4E" w:rsidRDefault="00991BB9" w:rsidP="0010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D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14.20-15.50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05768" w:rsidRPr="005B7D4E" w:rsidRDefault="00991BB9" w:rsidP="0010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D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Лаб. занятие Товароведение и экспертиза товаров животного происхождения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05768" w:rsidRPr="005B7D4E" w:rsidRDefault="00991BB9" w:rsidP="0010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D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1-415</w:t>
            </w:r>
          </w:p>
        </w:tc>
      </w:tr>
      <w:tr w:rsidR="005B7D4E" w:rsidRPr="005B7D4E" w:rsidTr="00A44C19">
        <w:trPr>
          <w:trHeight w:val="275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047C7" w:rsidRPr="005B7D4E" w:rsidRDefault="00F047C7" w:rsidP="001057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B7D4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ВТ</w:t>
            </w:r>
          </w:p>
          <w:p w:rsidR="00F047C7" w:rsidRPr="005B7D4E" w:rsidRDefault="00F047C7" w:rsidP="001057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B7D4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17.10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C7" w:rsidRPr="005B7D4E" w:rsidRDefault="00F047C7" w:rsidP="0010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D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8.30-10.00</w:t>
            </w:r>
          </w:p>
        </w:tc>
        <w:tc>
          <w:tcPr>
            <w:tcW w:w="69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C7" w:rsidRPr="005B7D4E" w:rsidRDefault="00F047C7" w:rsidP="0010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D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Правовое регулирование коммерческой деятельности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047C7" w:rsidRPr="005B7D4E" w:rsidRDefault="00F047C7" w:rsidP="00105768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D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1-321</w:t>
            </w:r>
          </w:p>
        </w:tc>
      </w:tr>
      <w:tr w:rsidR="005B7D4E" w:rsidRPr="005B7D4E" w:rsidTr="00A44C19">
        <w:trPr>
          <w:trHeight w:val="275"/>
        </w:trPr>
        <w:tc>
          <w:tcPr>
            <w:tcW w:w="8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047C7" w:rsidRPr="005B7D4E" w:rsidRDefault="00F047C7" w:rsidP="00105768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047C7" w:rsidRPr="005B7D4E" w:rsidRDefault="00F047C7" w:rsidP="0010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D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10.10-11.40</w:t>
            </w:r>
          </w:p>
        </w:tc>
        <w:tc>
          <w:tcPr>
            <w:tcW w:w="69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047C7" w:rsidRPr="005B7D4E" w:rsidRDefault="00F047C7" w:rsidP="0010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D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Правовое регулирование коммерческой деятельности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47C7" w:rsidRPr="005B7D4E" w:rsidRDefault="00E27348" w:rsidP="00105768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D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1-408</w:t>
            </w:r>
          </w:p>
        </w:tc>
      </w:tr>
      <w:tr w:rsidR="005B7D4E" w:rsidRPr="005B7D4E" w:rsidTr="00A44C19">
        <w:trPr>
          <w:trHeight w:val="275"/>
        </w:trPr>
        <w:tc>
          <w:tcPr>
            <w:tcW w:w="8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047C7" w:rsidRPr="005B7D4E" w:rsidRDefault="00F047C7" w:rsidP="00105768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047C7" w:rsidRPr="005B7D4E" w:rsidRDefault="00F047C7" w:rsidP="0010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D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12.20-13.50</w:t>
            </w:r>
          </w:p>
        </w:tc>
        <w:tc>
          <w:tcPr>
            <w:tcW w:w="69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047C7" w:rsidRPr="005B7D4E" w:rsidRDefault="00F047C7" w:rsidP="0010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D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Лаб. занятие Товароведение и экспертиза товаров животного происхождения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47C7" w:rsidRPr="005B7D4E" w:rsidRDefault="00F047C7" w:rsidP="00105768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D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1-414</w:t>
            </w:r>
          </w:p>
        </w:tc>
      </w:tr>
      <w:tr w:rsidR="005B7D4E" w:rsidRPr="005B7D4E" w:rsidTr="00A44C19">
        <w:trPr>
          <w:trHeight w:val="275"/>
        </w:trPr>
        <w:tc>
          <w:tcPr>
            <w:tcW w:w="85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C7" w:rsidRPr="005B7D4E" w:rsidRDefault="00F047C7" w:rsidP="00105768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047C7" w:rsidRPr="005B7D4E" w:rsidRDefault="00F047C7" w:rsidP="0010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D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14.00-15.30</w:t>
            </w:r>
          </w:p>
        </w:tc>
        <w:tc>
          <w:tcPr>
            <w:tcW w:w="69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047C7" w:rsidRPr="005B7D4E" w:rsidRDefault="00F047C7" w:rsidP="0010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D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Идентификация и обнаружение фальсификации продовольственных товаров (дисциплина по выбору)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47C7" w:rsidRPr="005B7D4E" w:rsidRDefault="00F047C7" w:rsidP="00105768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D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1-306</w:t>
            </w:r>
          </w:p>
        </w:tc>
      </w:tr>
      <w:tr w:rsidR="005B7D4E" w:rsidRPr="005B7D4E" w:rsidTr="00A44C19">
        <w:trPr>
          <w:trHeight w:val="278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105768" w:rsidRPr="005B7D4E" w:rsidRDefault="00105768" w:rsidP="001057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B7D4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</w:t>
            </w:r>
          </w:p>
          <w:p w:rsidR="00105768" w:rsidRPr="005B7D4E" w:rsidRDefault="00105768" w:rsidP="001057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B7D4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18.10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05768" w:rsidRPr="005B7D4E" w:rsidRDefault="00105768" w:rsidP="0010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D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8.30-10.00, 10.10-11.40</w:t>
            </w:r>
          </w:p>
        </w:tc>
        <w:tc>
          <w:tcPr>
            <w:tcW w:w="694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768" w:rsidRPr="005B7D4E" w:rsidRDefault="00105768" w:rsidP="0010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D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Управление качеством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05768" w:rsidRPr="005B7D4E" w:rsidRDefault="00105768" w:rsidP="0010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D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1-323,</w:t>
            </w:r>
          </w:p>
          <w:p w:rsidR="00105768" w:rsidRPr="005B7D4E" w:rsidRDefault="00105768" w:rsidP="0010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D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1-406</w:t>
            </w:r>
          </w:p>
        </w:tc>
      </w:tr>
      <w:tr w:rsidR="005B7D4E" w:rsidRPr="005B7D4E" w:rsidTr="00A44C19">
        <w:trPr>
          <w:trHeight w:val="277"/>
        </w:trPr>
        <w:tc>
          <w:tcPr>
            <w:tcW w:w="8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05768" w:rsidRPr="005B7D4E" w:rsidRDefault="00105768" w:rsidP="001057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05768" w:rsidRPr="005B7D4E" w:rsidRDefault="00105768" w:rsidP="0010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D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12.20-13.50</w:t>
            </w:r>
          </w:p>
        </w:tc>
        <w:tc>
          <w:tcPr>
            <w:tcW w:w="6945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05768" w:rsidRPr="005B7D4E" w:rsidRDefault="00105768" w:rsidP="0010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D4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</w:t>
            </w:r>
            <w:r w:rsidRPr="005B7D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Управление качеством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05768" w:rsidRPr="005B7D4E" w:rsidRDefault="00105768" w:rsidP="0010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D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1-323</w:t>
            </w:r>
          </w:p>
        </w:tc>
      </w:tr>
      <w:tr w:rsidR="005B7D4E" w:rsidRPr="005B7D4E" w:rsidTr="00A44C19">
        <w:trPr>
          <w:trHeight w:val="277"/>
        </w:trPr>
        <w:tc>
          <w:tcPr>
            <w:tcW w:w="85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68" w:rsidRPr="005B7D4E" w:rsidRDefault="00105768" w:rsidP="001057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05768" w:rsidRPr="005B7D4E" w:rsidRDefault="00105768" w:rsidP="0010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D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14.00-15.30</w:t>
            </w:r>
          </w:p>
        </w:tc>
        <w:tc>
          <w:tcPr>
            <w:tcW w:w="6945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05768" w:rsidRPr="005B7D4E" w:rsidRDefault="00105768" w:rsidP="001057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B7D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Товароведение упаковочных материалов и тары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05768" w:rsidRPr="005B7D4E" w:rsidRDefault="00105768" w:rsidP="0010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D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1-320</w:t>
            </w:r>
          </w:p>
        </w:tc>
      </w:tr>
      <w:tr w:rsidR="005B7D4E" w:rsidRPr="005B7D4E" w:rsidTr="00A44C19">
        <w:trPr>
          <w:trHeight w:val="293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9B1911" w:rsidRPr="005B7D4E" w:rsidRDefault="009B1911" w:rsidP="009B19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B7D4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ЧТ</w:t>
            </w:r>
          </w:p>
          <w:p w:rsidR="009B1911" w:rsidRPr="005B7D4E" w:rsidRDefault="009B1911" w:rsidP="009B19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B7D4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19.10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1911" w:rsidRPr="005B7D4E" w:rsidRDefault="009B1911" w:rsidP="009B1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D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10.30-12.00, 12.10-13.40</w:t>
            </w:r>
          </w:p>
        </w:tc>
        <w:tc>
          <w:tcPr>
            <w:tcW w:w="69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11" w:rsidRPr="005B7D4E" w:rsidRDefault="009B1911" w:rsidP="009B1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D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Лаб. занятие Товароведение упаковочных материалов и тары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1911" w:rsidRPr="005B7D4E" w:rsidRDefault="009B1911" w:rsidP="009B1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D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1-419,</w:t>
            </w:r>
          </w:p>
          <w:p w:rsidR="009B1911" w:rsidRPr="005B7D4E" w:rsidRDefault="009B1911" w:rsidP="009B1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D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1-415</w:t>
            </w:r>
          </w:p>
        </w:tc>
      </w:tr>
      <w:tr w:rsidR="005B7D4E" w:rsidRPr="005B7D4E" w:rsidTr="00A44C19">
        <w:trPr>
          <w:trHeight w:val="255"/>
        </w:trPr>
        <w:tc>
          <w:tcPr>
            <w:tcW w:w="85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11" w:rsidRPr="005B7D4E" w:rsidRDefault="009B1911" w:rsidP="009B1911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11" w:rsidRPr="005B7D4E" w:rsidRDefault="009B1911" w:rsidP="009B1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D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13.50-15.20</w:t>
            </w:r>
          </w:p>
        </w:tc>
        <w:tc>
          <w:tcPr>
            <w:tcW w:w="6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11" w:rsidRPr="005B7D4E" w:rsidRDefault="009B1911" w:rsidP="009B1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D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Лаб. занятие Товароведение и экспертиза товаров животного происхождения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1911" w:rsidRPr="005B7D4E" w:rsidRDefault="009B1911" w:rsidP="009B1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D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1-414</w:t>
            </w:r>
          </w:p>
        </w:tc>
      </w:tr>
      <w:tr w:rsidR="005B7D4E" w:rsidRPr="005B7D4E" w:rsidTr="00A44C19"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9B1911" w:rsidRPr="005B7D4E" w:rsidRDefault="009B1911" w:rsidP="009B19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B7D4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ПТ</w:t>
            </w:r>
          </w:p>
          <w:p w:rsidR="009B1911" w:rsidRPr="005B7D4E" w:rsidRDefault="009B1911" w:rsidP="009B19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B7D4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20.10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11" w:rsidRPr="005B7D4E" w:rsidRDefault="009B1911" w:rsidP="009B1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D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8.30-10.00, 10.10-11.40</w:t>
            </w:r>
          </w:p>
        </w:tc>
        <w:tc>
          <w:tcPr>
            <w:tcW w:w="69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11" w:rsidRPr="005B7D4E" w:rsidRDefault="009B1911" w:rsidP="009B1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D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Лаб. занятие Товароведение упаковочных материалов и тары. </w:t>
            </w:r>
            <w:r w:rsidRPr="005B7D4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B1911" w:rsidRPr="005B7D4E" w:rsidRDefault="009B1911" w:rsidP="009B1911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D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1-419, </w:t>
            </w:r>
          </w:p>
          <w:p w:rsidR="009B1911" w:rsidRPr="005B7D4E" w:rsidRDefault="009B1911" w:rsidP="009B1911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D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1-323</w:t>
            </w:r>
          </w:p>
        </w:tc>
      </w:tr>
      <w:tr w:rsidR="005B7D4E" w:rsidRPr="005B7D4E" w:rsidTr="00A44C19">
        <w:tc>
          <w:tcPr>
            <w:tcW w:w="8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9B1911" w:rsidRPr="005B7D4E" w:rsidRDefault="009B1911" w:rsidP="009B1911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11" w:rsidRPr="005B7D4E" w:rsidRDefault="009B1911" w:rsidP="009B1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D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12.20-13.50, 14.00-15.30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11" w:rsidRPr="005B7D4E" w:rsidRDefault="009B1911" w:rsidP="009B1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D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Правовое регулирование коммерческой деятельности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1911" w:rsidRPr="005B7D4E" w:rsidRDefault="00E27348" w:rsidP="009B1911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D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1-408</w:t>
            </w:r>
          </w:p>
        </w:tc>
      </w:tr>
      <w:tr w:rsidR="005B7D4E" w:rsidRPr="005B7D4E" w:rsidTr="00A44C19">
        <w:trPr>
          <w:trHeight w:val="278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9B1911" w:rsidRPr="005B7D4E" w:rsidRDefault="009B1911" w:rsidP="009B19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B7D4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СБ</w:t>
            </w:r>
          </w:p>
          <w:p w:rsidR="009B1911" w:rsidRPr="005B7D4E" w:rsidRDefault="009B1911" w:rsidP="009B19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B7D4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21.10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1911" w:rsidRPr="005B7D4E" w:rsidRDefault="009B1911" w:rsidP="009B1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D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8.30-10.00, 10.10-11.40</w:t>
            </w:r>
          </w:p>
        </w:tc>
        <w:tc>
          <w:tcPr>
            <w:tcW w:w="694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1911" w:rsidRPr="005B7D4E" w:rsidRDefault="009B1911" w:rsidP="009B1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D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Правовое регулирование коммерческой деятельности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B1911" w:rsidRPr="005B7D4E" w:rsidRDefault="00E27348" w:rsidP="009B1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D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1-408</w:t>
            </w:r>
          </w:p>
        </w:tc>
      </w:tr>
      <w:tr w:rsidR="005B7D4E" w:rsidRPr="005B7D4E" w:rsidTr="00A44C19"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9B1911" w:rsidRPr="005B7D4E" w:rsidRDefault="009B1911" w:rsidP="009B19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B7D4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ПН</w:t>
            </w:r>
          </w:p>
          <w:p w:rsidR="009B1911" w:rsidRPr="005B7D4E" w:rsidRDefault="009B1911" w:rsidP="009B19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B7D4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23.10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1911" w:rsidRPr="005B7D4E" w:rsidRDefault="009B1911" w:rsidP="009B1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D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9.00-10.30</w:t>
            </w:r>
          </w:p>
        </w:tc>
        <w:tc>
          <w:tcPr>
            <w:tcW w:w="694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1911" w:rsidRPr="005B7D4E" w:rsidRDefault="009B1911" w:rsidP="009B1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D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Товароведение и экспертиза товаров животного происхождения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B1911" w:rsidRPr="005B7D4E" w:rsidRDefault="009B1911" w:rsidP="009B1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D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1-415</w:t>
            </w:r>
          </w:p>
        </w:tc>
      </w:tr>
      <w:tr w:rsidR="005B7D4E" w:rsidRPr="005B7D4E" w:rsidTr="00A44C19">
        <w:tc>
          <w:tcPr>
            <w:tcW w:w="8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9B1911" w:rsidRPr="005B7D4E" w:rsidRDefault="009B1911" w:rsidP="009B1911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1911" w:rsidRPr="005B7D4E" w:rsidRDefault="009B1911" w:rsidP="009B1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D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10.40-12.10, 12.20-13.50, 14.00-15.30</w:t>
            </w:r>
          </w:p>
        </w:tc>
        <w:tc>
          <w:tcPr>
            <w:tcW w:w="69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1911" w:rsidRPr="005B7D4E" w:rsidRDefault="009B1911" w:rsidP="009B1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D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Правовое регулирование коммерческой деятельности. Консультация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1911" w:rsidRPr="005B7D4E" w:rsidRDefault="00E27348" w:rsidP="009B1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D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1-408</w:t>
            </w:r>
          </w:p>
        </w:tc>
      </w:tr>
      <w:tr w:rsidR="005B7D4E" w:rsidRPr="005B7D4E" w:rsidTr="00A44C19"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11" w:rsidRPr="005B7D4E" w:rsidRDefault="009B1911" w:rsidP="009B19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B7D4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ВТ</w:t>
            </w:r>
          </w:p>
          <w:p w:rsidR="009B1911" w:rsidRPr="005B7D4E" w:rsidRDefault="009B1911" w:rsidP="009B19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B7D4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24.10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1911" w:rsidRPr="005B7D4E" w:rsidRDefault="009B1911" w:rsidP="009B1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D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9.00-12.00</w:t>
            </w:r>
          </w:p>
        </w:tc>
        <w:tc>
          <w:tcPr>
            <w:tcW w:w="694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1911" w:rsidRPr="005B7D4E" w:rsidRDefault="009B1911" w:rsidP="009B1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D4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Экзамен </w:t>
            </w:r>
            <w:r w:rsidRPr="005B7D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Правовое регулирование коммерческой деятельности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B1911" w:rsidRPr="005B7D4E" w:rsidRDefault="00E27348" w:rsidP="009B1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D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1-408</w:t>
            </w:r>
          </w:p>
        </w:tc>
      </w:tr>
      <w:tr w:rsidR="005B7D4E" w:rsidRPr="005B7D4E" w:rsidTr="00A44C19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11" w:rsidRPr="005B7D4E" w:rsidRDefault="009B1911" w:rsidP="009B1911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1911" w:rsidRPr="005B7D4E" w:rsidRDefault="009B1911" w:rsidP="009B1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D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12.20-13.50, 14.00-15.30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1911" w:rsidRPr="005B7D4E" w:rsidRDefault="009B1911" w:rsidP="009B1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D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Товароведение и экспертиза товаров животного происхождения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B1911" w:rsidRPr="005B7D4E" w:rsidRDefault="009B1911" w:rsidP="009B1911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D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1-306</w:t>
            </w:r>
          </w:p>
          <w:p w:rsidR="009B1911" w:rsidRPr="005B7D4E" w:rsidRDefault="009B1911" w:rsidP="009B1911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7D4E" w:rsidRPr="005B7D4E" w:rsidTr="00A44C19">
        <w:trPr>
          <w:trHeight w:val="278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9B1911" w:rsidRPr="005B7D4E" w:rsidRDefault="009B1911" w:rsidP="009B19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B7D4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</w:t>
            </w:r>
          </w:p>
          <w:p w:rsidR="009B1911" w:rsidRPr="005B7D4E" w:rsidRDefault="009B1911" w:rsidP="009B19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B7D4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25.10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1911" w:rsidRPr="005B7D4E" w:rsidRDefault="009B1911" w:rsidP="009B1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D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8.30-10.00</w:t>
            </w:r>
          </w:p>
        </w:tc>
        <w:tc>
          <w:tcPr>
            <w:tcW w:w="694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1911" w:rsidRPr="005B7D4E" w:rsidRDefault="009B1911" w:rsidP="009B1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D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Лаб. занятие Товароведение и экспертиза товаров животного происхождения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B1911" w:rsidRPr="005B7D4E" w:rsidRDefault="009B1911" w:rsidP="009B1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D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1-415</w:t>
            </w:r>
          </w:p>
        </w:tc>
      </w:tr>
      <w:tr w:rsidR="005B7D4E" w:rsidRPr="005B7D4E" w:rsidTr="00A44C19">
        <w:trPr>
          <w:trHeight w:val="277"/>
        </w:trPr>
        <w:tc>
          <w:tcPr>
            <w:tcW w:w="8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B1911" w:rsidRPr="005B7D4E" w:rsidRDefault="009B1911" w:rsidP="009B19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11" w:rsidRPr="005B7D4E" w:rsidRDefault="009B1911" w:rsidP="009B1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D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10.10-11.40</w:t>
            </w:r>
          </w:p>
        </w:tc>
        <w:tc>
          <w:tcPr>
            <w:tcW w:w="6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11" w:rsidRPr="005B7D4E" w:rsidRDefault="009B1911" w:rsidP="009B1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D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Товароведение и экспертиза функциональных продуктов питания (дисциплина по выбору)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B1911" w:rsidRPr="005B7D4E" w:rsidRDefault="009B1911" w:rsidP="009B1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D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1-406</w:t>
            </w:r>
          </w:p>
        </w:tc>
      </w:tr>
      <w:tr w:rsidR="005B7D4E" w:rsidRPr="005B7D4E" w:rsidTr="00A44C19">
        <w:trPr>
          <w:trHeight w:val="277"/>
        </w:trPr>
        <w:tc>
          <w:tcPr>
            <w:tcW w:w="85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11" w:rsidRPr="005B7D4E" w:rsidRDefault="009B1911" w:rsidP="009B19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11" w:rsidRPr="005B7D4E" w:rsidRDefault="009B1911" w:rsidP="009B1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D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12.00-13.30</w:t>
            </w:r>
          </w:p>
        </w:tc>
        <w:tc>
          <w:tcPr>
            <w:tcW w:w="6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11" w:rsidRPr="005B7D4E" w:rsidRDefault="0050707E" w:rsidP="009B1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D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Лаб. занятие</w:t>
            </w:r>
            <w:r w:rsidR="009B1911" w:rsidRPr="005B7D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Идентификация и обнаружение фальсификации продовольственных товаров (дисциплина по выбору)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B1911" w:rsidRPr="005B7D4E" w:rsidRDefault="009B1911" w:rsidP="009B1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D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1-415</w:t>
            </w:r>
          </w:p>
        </w:tc>
      </w:tr>
      <w:tr w:rsidR="005B7D4E" w:rsidRPr="005B7D4E" w:rsidTr="00A44C19">
        <w:trPr>
          <w:trHeight w:val="208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B1911" w:rsidRPr="005B7D4E" w:rsidRDefault="009B1911" w:rsidP="009B19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B7D4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ЧТ</w:t>
            </w:r>
          </w:p>
          <w:p w:rsidR="009B1911" w:rsidRPr="005B7D4E" w:rsidRDefault="009B1911" w:rsidP="009B19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B7D4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26.10</w:t>
            </w:r>
          </w:p>
          <w:p w:rsidR="009B1911" w:rsidRPr="005B7D4E" w:rsidRDefault="009B1911" w:rsidP="009B19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1911" w:rsidRPr="005B7D4E" w:rsidRDefault="009B1911" w:rsidP="009B1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D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9.00-10.30, 10.40-12.10</w:t>
            </w:r>
          </w:p>
        </w:tc>
        <w:tc>
          <w:tcPr>
            <w:tcW w:w="694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1911" w:rsidRPr="005B7D4E" w:rsidRDefault="009B1911" w:rsidP="009B1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D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Товароведение и экспертиза товаров животного происхождения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B1911" w:rsidRPr="005B7D4E" w:rsidRDefault="009B1911" w:rsidP="009B1911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D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1-414,</w:t>
            </w:r>
          </w:p>
          <w:p w:rsidR="009B1911" w:rsidRPr="005B7D4E" w:rsidRDefault="009B1911" w:rsidP="009B1911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D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1-319</w:t>
            </w:r>
          </w:p>
        </w:tc>
      </w:tr>
      <w:tr w:rsidR="005B7D4E" w:rsidRPr="005B7D4E" w:rsidTr="00A44C19">
        <w:trPr>
          <w:trHeight w:val="263"/>
        </w:trPr>
        <w:tc>
          <w:tcPr>
            <w:tcW w:w="8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B1911" w:rsidRPr="005B7D4E" w:rsidRDefault="009B1911" w:rsidP="009B19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1911" w:rsidRPr="005B7D4E" w:rsidRDefault="009B1911" w:rsidP="009B1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D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12.40-14.10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911" w:rsidRPr="005B7D4E" w:rsidRDefault="009B1911" w:rsidP="009B1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D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Лаб. занятие Товароведение и экспертиза товаров животного происхождения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B1911" w:rsidRPr="005B7D4E" w:rsidRDefault="009B1911" w:rsidP="009B1911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D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1-415</w:t>
            </w:r>
          </w:p>
        </w:tc>
      </w:tr>
      <w:tr w:rsidR="005B7D4E" w:rsidRPr="005B7D4E" w:rsidTr="00A44C19"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11" w:rsidRPr="005B7D4E" w:rsidRDefault="009B1911" w:rsidP="009B19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B7D4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ПТ</w:t>
            </w:r>
          </w:p>
          <w:p w:rsidR="009B1911" w:rsidRPr="005B7D4E" w:rsidRDefault="009B1911" w:rsidP="009B19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B7D4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27.10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1911" w:rsidRPr="005B7D4E" w:rsidRDefault="009B1911" w:rsidP="009B1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D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8.30-10.00</w:t>
            </w:r>
          </w:p>
        </w:tc>
        <w:tc>
          <w:tcPr>
            <w:tcW w:w="694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1911" w:rsidRPr="005B7D4E" w:rsidRDefault="009B1911" w:rsidP="009B1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D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Лаб. занятие Идентификация и обнаружение фальсификации продовольственных товаров (дисциплина по выбору)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B1911" w:rsidRPr="005B7D4E" w:rsidRDefault="009B1911" w:rsidP="009B1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D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</w:t>
            </w:r>
            <w:r w:rsidR="0050707E" w:rsidRPr="005B7D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419</w:t>
            </w:r>
          </w:p>
        </w:tc>
      </w:tr>
      <w:tr w:rsidR="005B7D4E" w:rsidRPr="005B7D4E" w:rsidTr="00A44C19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11" w:rsidRPr="005B7D4E" w:rsidRDefault="009B1911" w:rsidP="009B19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11" w:rsidRPr="005B7D4E" w:rsidRDefault="009B1911" w:rsidP="009B1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D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10.10-11.40</w:t>
            </w:r>
          </w:p>
        </w:tc>
        <w:tc>
          <w:tcPr>
            <w:tcW w:w="69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11" w:rsidRPr="005B7D4E" w:rsidRDefault="0050707E" w:rsidP="009B1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D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</w:t>
            </w:r>
            <w:r w:rsidR="009B1911" w:rsidRPr="005B7D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Идентификация и обнаружение фальсификации продовольственных товаров (дисциплина по выбору)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B1911" w:rsidRPr="005B7D4E" w:rsidRDefault="009B1911" w:rsidP="00507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D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</w:t>
            </w:r>
            <w:r w:rsidR="0050707E" w:rsidRPr="005B7D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318</w:t>
            </w:r>
          </w:p>
        </w:tc>
      </w:tr>
      <w:tr w:rsidR="005B7D4E" w:rsidRPr="005B7D4E" w:rsidTr="00A44C19">
        <w:trPr>
          <w:trHeight w:val="275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11" w:rsidRPr="005B7D4E" w:rsidRDefault="009B1911" w:rsidP="009B1911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11" w:rsidRPr="005B7D4E" w:rsidRDefault="009B1911" w:rsidP="009B1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D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12.20-13.50, 14.00-15.30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11" w:rsidRPr="005B7D4E" w:rsidRDefault="009B1911" w:rsidP="009B1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D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Лаб. занятие Товароведение и экспертиза товаров животного происхождения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1911" w:rsidRPr="005B7D4E" w:rsidRDefault="009B1911" w:rsidP="009B1911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D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1-415</w:t>
            </w:r>
          </w:p>
        </w:tc>
      </w:tr>
      <w:tr w:rsidR="005B7D4E" w:rsidRPr="005B7D4E" w:rsidTr="00A44C19">
        <w:trPr>
          <w:cantSplit/>
          <w:trHeight w:val="278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9B1911" w:rsidRPr="005B7D4E" w:rsidRDefault="009B1911" w:rsidP="009B19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B7D4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СБ</w:t>
            </w:r>
          </w:p>
          <w:p w:rsidR="009B1911" w:rsidRPr="005B7D4E" w:rsidRDefault="009B1911" w:rsidP="009B19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B7D4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28.10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1911" w:rsidRPr="005B7D4E" w:rsidRDefault="009B1911" w:rsidP="009B1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D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8.30-10.00, 10.10-11.40</w:t>
            </w:r>
          </w:p>
        </w:tc>
        <w:tc>
          <w:tcPr>
            <w:tcW w:w="694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1911" w:rsidRPr="005B7D4E" w:rsidRDefault="009B1911" w:rsidP="009B1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D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Лаб. занятие Товароведение и экспертиза товаров животного происхождения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B1911" w:rsidRPr="005B7D4E" w:rsidRDefault="009B1911" w:rsidP="009B1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D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1-415</w:t>
            </w:r>
          </w:p>
        </w:tc>
      </w:tr>
      <w:tr w:rsidR="005B7D4E" w:rsidRPr="005B7D4E" w:rsidTr="00A44C19">
        <w:trPr>
          <w:cantSplit/>
          <w:trHeight w:val="277"/>
        </w:trPr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911" w:rsidRPr="005B7D4E" w:rsidRDefault="009B1911" w:rsidP="009B19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1911" w:rsidRPr="005B7D4E" w:rsidRDefault="009B1911" w:rsidP="009B1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D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11.50-13.20</w:t>
            </w:r>
          </w:p>
        </w:tc>
        <w:tc>
          <w:tcPr>
            <w:tcW w:w="6945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1911" w:rsidRPr="005B7D4E" w:rsidRDefault="009B1911" w:rsidP="009B1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D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Лаб. занятие Идентификация и обнаружение фальсификации продовольственных товаров (дисциплина по выбору)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B1911" w:rsidRPr="005B7D4E" w:rsidRDefault="009B1911" w:rsidP="009B1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D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1-415</w:t>
            </w:r>
          </w:p>
        </w:tc>
      </w:tr>
      <w:tr w:rsidR="005B7D4E" w:rsidRPr="005B7D4E" w:rsidTr="00A44C19">
        <w:trPr>
          <w:cantSplit/>
          <w:trHeight w:val="277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B1911" w:rsidRPr="005B7D4E" w:rsidRDefault="009B1911" w:rsidP="009B1911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B7D4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ПН</w:t>
            </w:r>
          </w:p>
          <w:p w:rsidR="009B1911" w:rsidRPr="005B7D4E" w:rsidRDefault="009B1911" w:rsidP="009B1911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B7D4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30.10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1911" w:rsidRPr="005B7D4E" w:rsidRDefault="009B1911" w:rsidP="009B1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D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14.20-17.20</w:t>
            </w:r>
          </w:p>
        </w:tc>
        <w:tc>
          <w:tcPr>
            <w:tcW w:w="694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1911" w:rsidRPr="005B7D4E" w:rsidRDefault="009B1911" w:rsidP="009B1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D4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Защита курсовой работы</w:t>
            </w:r>
            <w:r w:rsidRPr="005B7D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9B1911" w:rsidRPr="005B7D4E" w:rsidRDefault="009B1911" w:rsidP="009B1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D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дисциплине «Товароведение и экспертиза товаров животного происхождения». Консультация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B1911" w:rsidRPr="005B7D4E" w:rsidRDefault="009B1911" w:rsidP="009B1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D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1-415</w:t>
            </w:r>
          </w:p>
        </w:tc>
      </w:tr>
      <w:tr w:rsidR="005B7D4E" w:rsidRPr="005B7D4E" w:rsidTr="00A44C19">
        <w:trPr>
          <w:cantSplit/>
          <w:trHeight w:val="293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9B1911" w:rsidRPr="005B7D4E" w:rsidRDefault="009B1911" w:rsidP="009B1911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B7D4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ВТ</w:t>
            </w:r>
          </w:p>
          <w:p w:rsidR="009B1911" w:rsidRPr="005B7D4E" w:rsidRDefault="009B1911" w:rsidP="009B1911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B7D4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31.10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1911" w:rsidRPr="005B7D4E" w:rsidRDefault="009B1911" w:rsidP="009B1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D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9.00-12.00</w:t>
            </w:r>
          </w:p>
        </w:tc>
        <w:tc>
          <w:tcPr>
            <w:tcW w:w="694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1911" w:rsidRPr="005B7D4E" w:rsidRDefault="009B1911" w:rsidP="009B1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D4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Экзамен </w:t>
            </w:r>
            <w:r w:rsidRPr="005B7D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Товароведение и экспертиза товаров животного происхождения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B1911" w:rsidRPr="005B7D4E" w:rsidRDefault="009B1911" w:rsidP="009B1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D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1-319</w:t>
            </w:r>
          </w:p>
        </w:tc>
      </w:tr>
      <w:tr w:rsidR="005B7D4E" w:rsidRPr="005B7D4E" w:rsidTr="00A44C19">
        <w:trPr>
          <w:cantSplit/>
          <w:trHeight w:val="292"/>
        </w:trPr>
        <w:tc>
          <w:tcPr>
            <w:tcW w:w="8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9B1911" w:rsidRPr="005B7D4E" w:rsidRDefault="009B1911" w:rsidP="009B1911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1911" w:rsidRPr="005B7D4E" w:rsidRDefault="009B1911" w:rsidP="009B1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D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12.10-13.40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1911" w:rsidRPr="005B7D4E" w:rsidRDefault="009B1911" w:rsidP="009B1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D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Лаб. занятие Идентификация и обнаружение фальсификации продовольственных товаров (дисциплина по выбору)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B1911" w:rsidRPr="005B7D4E" w:rsidRDefault="009B1911" w:rsidP="009B1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D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1-414</w:t>
            </w:r>
          </w:p>
        </w:tc>
      </w:tr>
      <w:tr w:rsidR="005B7D4E" w:rsidRPr="005B7D4E" w:rsidTr="00A44C19">
        <w:trPr>
          <w:cantSplit/>
          <w:trHeight w:val="308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11" w:rsidRPr="005B7D4E" w:rsidRDefault="009B1911" w:rsidP="009B1911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B7D4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</w:t>
            </w:r>
          </w:p>
          <w:p w:rsidR="009B1911" w:rsidRPr="005B7D4E" w:rsidRDefault="009B1911" w:rsidP="009B1911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B7D4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01.11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1911" w:rsidRPr="005B7D4E" w:rsidRDefault="009B1911" w:rsidP="009B1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D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15.10-16.40, 16.50-18.20</w:t>
            </w:r>
          </w:p>
        </w:tc>
        <w:tc>
          <w:tcPr>
            <w:tcW w:w="694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B1911" w:rsidRPr="005B7D4E" w:rsidRDefault="009B1911" w:rsidP="009B1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D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Лаб. занятие Идентификация и обнаружение фальсификации продовольственных товаров (дисциплина по выбору)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1911" w:rsidRPr="005B7D4E" w:rsidRDefault="009B1911" w:rsidP="009B1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D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1-415</w:t>
            </w:r>
          </w:p>
        </w:tc>
      </w:tr>
      <w:tr w:rsidR="005B7D4E" w:rsidRPr="005B7D4E" w:rsidTr="00A44C19">
        <w:trPr>
          <w:cantSplit/>
          <w:trHeight w:val="293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B1911" w:rsidRPr="005B7D4E" w:rsidRDefault="009B1911" w:rsidP="009B1911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B7D4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ЧТ</w:t>
            </w:r>
          </w:p>
          <w:p w:rsidR="009B1911" w:rsidRPr="005B7D4E" w:rsidRDefault="009B1911" w:rsidP="009B1911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B7D4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02.11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1911" w:rsidRPr="005B7D4E" w:rsidRDefault="009B1911" w:rsidP="009B1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D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10.10-11.40, 11.50-13.20, 13.30-15.00</w:t>
            </w:r>
          </w:p>
        </w:tc>
        <w:tc>
          <w:tcPr>
            <w:tcW w:w="694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1911" w:rsidRPr="005B7D4E" w:rsidRDefault="009B1911" w:rsidP="009B1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D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Лаб. занятие Идентификация и обнаружение фальсификации продовольственных товаров (дисциплина по выбору). Консультация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B1911" w:rsidRPr="005B7D4E" w:rsidRDefault="009B1911" w:rsidP="009B1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D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1-414,</w:t>
            </w:r>
          </w:p>
          <w:p w:rsidR="009B1911" w:rsidRPr="005B7D4E" w:rsidRDefault="009B1911" w:rsidP="009B1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D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1-415,</w:t>
            </w:r>
          </w:p>
          <w:p w:rsidR="009B1911" w:rsidRPr="005B7D4E" w:rsidRDefault="009B1911" w:rsidP="009B1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D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1-414</w:t>
            </w:r>
          </w:p>
        </w:tc>
      </w:tr>
      <w:tr w:rsidR="005B7D4E" w:rsidRPr="005B7D4E" w:rsidTr="00A44C19">
        <w:trPr>
          <w:cantSplit/>
          <w:trHeight w:val="277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B1911" w:rsidRPr="005B7D4E" w:rsidRDefault="009B1911" w:rsidP="009B1911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B7D4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ПТ</w:t>
            </w:r>
          </w:p>
          <w:p w:rsidR="009B1911" w:rsidRPr="005B7D4E" w:rsidRDefault="009B1911" w:rsidP="009B1911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B7D4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03.11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911" w:rsidRPr="005B7D4E" w:rsidRDefault="009B1911" w:rsidP="009B1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D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8.30-11.30</w:t>
            </w:r>
          </w:p>
        </w:tc>
        <w:tc>
          <w:tcPr>
            <w:tcW w:w="69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911" w:rsidRPr="005B7D4E" w:rsidRDefault="009B1911" w:rsidP="009B1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D4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</w:t>
            </w:r>
            <w:r w:rsidRPr="005B7D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Идентификация и обнаружение фальсификации продовольственных товаров (дисциплина по выбору)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1911" w:rsidRPr="005B7D4E" w:rsidRDefault="009B1911" w:rsidP="009B1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D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1-318</w:t>
            </w:r>
          </w:p>
        </w:tc>
      </w:tr>
    </w:tbl>
    <w:p w:rsidR="00A44C19" w:rsidRPr="005B7D4E" w:rsidRDefault="00A44C19" w:rsidP="00FF23BB">
      <w:pPr>
        <w:spacing w:after="0" w:line="240" w:lineRule="auto"/>
        <w:rPr>
          <w:rFonts w:ascii="Times New Roman" w:hAnsi="Times New Roman" w:cs="Times New Roman"/>
        </w:rPr>
      </w:pPr>
    </w:p>
    <w:p w:rsidR="00FF23BB" w:rsidRPr="005B7D4E" w:rsidRDefault="00FF23BB" w:rsidP="00FF23BB">
      <w:pPr>
        <w:spacing w:after="0" w:line="240" w:lineRule="auto"/>
        <w:rPr>
          <w:rFonts w:ascii="Times New Roman" w:hAnsi="Times New Roman" w:cs="Times New Roman"/>
        </w:rPr>
      </w:pPr>
      <w:r w:rsidRPr="005B7D4E">
        <w:rPr>
          <w:rFonts w:ascii="Times New Roman" w:hAnsi="Times New Roman" w:cs="Times New Roman"/>
        </w:rPr>
        <w:t xml:space="preserve">Начальник учебного отдела _______________________ Н.Л. </w:t>
      </w:r>
      <w:proofErr w:type="spellStart"/>
      <w:r w:rsidRPr="005B7D4E">
        <w:rPr>
          <w:rFonts w:ascii="Times New Roman" w:hAnsi="Times New Roman" w:cs="Times New Roman"/>
        </w:rPr>
        <w:t>Негодяева</w:t>
      </w:r>
      <w:proofErr w:type="spellEnd"/>
      <w:r w:rsidRPr="005B7D4E">
        <w:rPr>
          <w:rFonts w:ascii="Times New Roman" w:hAnsi="Times New Roman" w:cs="Times New Roman"/>
        </w:rPr>
        <w:t xml:space="preserve"> </w:t>
      </w:r>
    </w:p>
    <w:p w:rsidR="0015290F" w:rsidRPr="005B7D4E" w:rsidRDefault="00FF23BB" w:rsidP="00FF23BB">
      <w:pPr>
        <w:spacing w:after="0" w:line="240" w:lineRule="auto"/>
        <w:rPr>
          <w:rFonts w:ascii="Times New Roman" w:hAnsi="Times New Roman" w:cs="Times New Roman"/>
        </w:rPr>
      </w:pPr>
      <w:r w:rsidRPr="005B7D4E">
        <w:rPr>
          <w:rFonts w:ascii="Times New Roman" w:hAnsi="Times New Roman" w:cs="Times New Roman"/>
        </w:rPr>
        <w:t>22.08.2023</w:t>
      </w:r>
    </w:p>
    <w:p w:rsidR="00743584" w:rsidRPr="005B7D4E" w:rsidRDefault="00743584" w:rsidP="00FF23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2834" w:rsidRPr="005B7D4E" w:rsidRDefault="00362834" w:rsidP="00FF23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23BB" w:rsidRPr="005B7D4E" w:rsidRDefault="00856C98" w:rsidP="00FF23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7D4E">
        <w:rPr>
          <w:rFonts w:ascii="Times New Roman" w:hAnsi="Times New Roman" w:cs="Times New Roman"/>
          <w:b/>
          <w:sz w:val="24"/>
          <w:szCs w:val="24"/>
        </w:rPr>
        <w:t>Закрепление дисциплин 5</w:t>
      </w:r>
      <w:r w:rsidR="00FF23BB" w:rsidRPr="005B7D4E">
        <w:rPr>
          <w:rFonts w:ascii="Times New Roman" w:hAnsi="Times New Roman" w:cs="Times New Roman"/>
          <w:b/>
          <w:sz w:val="24"/>
          <w:szCs w:val="24"/>
        </w:rPr>
        <w:t xml:space="preserve"> курса ОПОП</w:t>
      </w:r>
    </w:p>
    <w:p w:rsidR="00FF23BB" w:rsidRPr="005B7D4E" w:rsidRDefault="00FF23BB" w:rsidP="00FF23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7D4E">
        <w:rPr>
          <w:rFonts w:ascii="Times New Roman" w:hAnsi="Times New Roman" w:cs="Times New Roman"/>
          <w:b/>
          <w:sz w:val="24"/>
          <w:szCs w:val="24"/>
        </w:rPr>
        <w:t xml:space="preserve"> направления подготовки 38.03.07 Товароведение </w:t>
      </w:r>
    </w:p>
    <w:p w:rsidR="00FF23BB" w:rsidRPr="005B7D4E" w:rsidRDefault="00FF23BB" w:rsidP="00FF23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7D4E">
        <w:rPr>
          <w:rFonts w:ascii="Times New Roman" w:hAnsi="Times New Roman" w:cs="Times New Roman"/>
          <w:b/>
          <w:sz w:val="24"/>
          <w:szCs w:val="24"/>
        </w:rPr>
        <w:t xml:space="preserve">за преподавателями на первое полугодие 2023-2024 уч. г. </w:t>
      </w:r>
    </w:p>
    <w:p w:rsidR="00FF23BB" w:rsidRPr="005B7D4E" w:rsidRDefault="00FF23BB" w:rsidP="00FF23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6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3"/>
        <w:gridCol w:w="5244"/>
      </w:tblGrid>
      <w:tr w:rsidR="005B7D4E" w:rsidRPr="005B7D4E" w:rsidTr="00174D86">
        <w:tc>
          <w:tcPr>
            <w:tcW w:w="51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F23BB" w:rsidRPr="005B7D4E" w:rsidRDefault="00FF23BB" w:rsidP="00174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B7D4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2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F23BB" w:rsidRPr="005B7D4E" w:rsidRDefault="00FF23BB" w:rsidP="00174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B7D4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Преподаватели</w:t>
            </w:r>
          </w:p>
        </w:tc>
      </w:tr>
      <w:tr w:rsidR="005B7D4E" w:rsidRPr="005B7D4E" w:rsidTr="00BC108F">
        <w:trPr>
          <w:trHeight w:val="86"/>
        </w:trPr>
        <w:tc>
          <w:tcPr>
            <w:tcW w:w="51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BB" w:rsidRPr="005B7D4E" w:rsidRDefault="00BC108F" w:rsidP="00174D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D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Правовое регулирование коммерческой деятельности</w:t>
            </w:r>
          </w:p>
        </w:tc>
        <w:tc>
          <w:tcPr>
            <w:tcW w:w="52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23BB" w:rsidRPr="005B7D4E" w:rsidRDefault="00BC108F" w:rsidP="00174D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D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Шмакова Людмила Николаевна – зав. кафедрой, доцент, к.т.н., доцент</w:t>
            </w:r>
          </w:p>
        </w:tc>
      </w:tr>
      <w:tr w:rsidR="005B7D4E" w:rsidRPr="005B7D4E" w:rsidTr="00BC108F">
        <w:tc>
          <w:tcPr>
            <w:tcW w:w="51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BB" w:rsidRPr="005B7D4E" w:rsidRDefault="00BC108F" w:rsidP="00174D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D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Товароведение и экспертиза товаров животного происхождения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23BB" w:rsidRPr="005B7D4E" w:rsidRDefault="00BC108F" w:rsidP="00174D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B7D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Видякина</w:t>
            </w:r>
            <w:proofErr w:type="spellEnd"/>
            <w:r w:rsidRPr="005B7D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Евгения Вячеславовна – доцент, </w:t>
            </w:r>
            <w:proofErr w:type="spellStart"/>
            <w:r w:rsidRPr="005B7D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к.в.н</w:t>
            </w:r>
            <w:proofErr w:type="spellEnd"/>
            <w:r w:rsidRPr="005B7D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5B7D4E" w:rsidRPr="005B7D4E" w:rsidTr="00BC108F">
        <w:tc>
          <w:tcPr>
            <w:tcW w:w="51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BB" w:rsidRPr="005B7D4E" w:rsidRDefault="00BC108F" w:rsidP="00174D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D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Товароведение упаковочных материалов и тары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23BB" w:rsidRPr="005B7D4E" w:rsidRDefault="00BC108F" w:rsidP="00174D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B7D4E">
              <w:rPr>
                <w:rFonts w:ascii="Times New Roman" w:hAnsi="Times New Roman" w:cs="Times New Roman"/>
                <w:sz w:val="24"/>
                <w:szCs w:val="24"/>
              </w:rPr>
              <w:t>Горева</w:t>
            </w:r>
            <w:proofErr w:type="spellEnd"/>
            <w:r w:rsidRPr="005B7D4E">
              <w:rPr>
                <w:rFonts w:ascii="Times New Roman" w:hAnsi="Times New Roman" w:cs="Times New Roman"/>
                <w:sz w:val="24"/>
                <w:szCs w:val="24"/>
              </w:rPr>
              <w:t xml:space="preserve"> Ирина Валерьевна –доцент, </w:t>
            </w:r>
            <w:proofErr w:type="spellStart"/>
            <w:r w:rsidRPr="005B7D4E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5B7D4E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</w:tr>
      <w:tr w:rsidR="005B7D4E" w:rsidRPr="005B7D4E" w:rsidTr="00BC108F">
        <w:tc>
          <w:tcPr>
            <w:tcW w:w="51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BB" w:rsidRPr="005B7D4E" w:rsidRDefault="00BC108F" w:rsidP="00174D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D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качеством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23BB" w:rsidRPr="005B7D4E" w:rsidRDefault="00BC108F" w:rsidP="00174D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B7D4E">
              <w:rPr>
                <w:rFonts w:ascii="Times New Roman" w:hAnsi="Times New Roman" w:cs="Times New Roman"/>
                <w:sz w:val="24"/>
                <w:szCs w:val="24"/>
              </w:rPr>
              <w:t>Сунгурова</w:t>
            </w:r>
            <w:proofErr w:type="spellEnd"/>
            <w:r w:rsidRPr="005B7D4E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 – доцент, к.б.н. доцент</w:t>
            </w:r>
          </w:p>
        </w:tc>
      </w:tr>
      <w:tr w:rsidR="005B7D4E" w:rsidRPr="005B7D4E" w:rsidTr="00174D86">
        <w:tc>
          <w:tcPr>
            <w:tcW w:w="51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3BB" w:rsidRPr="005B7D4E" w:rsidRDefault="00BC108F" w:rsidP="00174D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D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Таможенная экспертиза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F23BB" w:rsidRPr="005B7D4E" w:rsidRDefault="00BC108F" w:rsidP="00174D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B7D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Видякина</w:t>
            </w:r>
            <w:proofErr w:type="spellEnd"/>
            <w:r w:rsidRPr="005B7D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Евгения Вячеславовна – доцент, </w:t>
            </w:r>
            <w:proofErr w:type="spellStart"/>
            <w:r w:rsidRPr="005B7D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к.в.н</w:t>
            </w:r>
            <w:proofErr w:type="spellEnd"/>
            <w:r w:rsidRPr="005B7D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5B7D4E" w:rsidRPr="005B7D4E" w:rsidTr="00174D86">
        <w:tc>
          <w:tcPr>
            <w:tcW w:w="51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3BB" w:rsidRPr="005B7D4E" w:rsidRDefault="00BC108F" w:rsidP="00174D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D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Идентификация и обнаружение фальсификации продовольственных товаров (дисциплина по выбору)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F23BB" w:rsidRPr="005B7D4E" w:rsidRDefault="00FF23BB" w:rsidP="00174D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B7D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Видякина</w:t>
            </w:r>
            <w:proofErr w:type="spellEnd"/>
            <w:r w:rsidRPr="005B7D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Евгения Вячеславовна – доцент, </w:t>
            </w:r>
            <w:proofErr w:type="spellStart"/>
            <w:r w:rsidRPr="005B7D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к.в.н</w:t>
            </w:r>
            <w:proofErr w:type="spellEnd"/>
            <w:r w:rsidRPr="005B7D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5B7D4E" w:rsidRPr="005B7D4E" w:rsidTr="00174D86">
        <w:tc>
          <w:tcPr>
            <w:tcW w:w="51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3BB" w:rsidRPr="005B7D4E" w:rsidRDefault="00BC108F" w:rsidP="00174D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D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Товароведение и экспертиза функциональных продуктов питания (дисциплина по выбору)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F23BB" w:rsidRPr="005B7D4E" w:rsidRDefault="00BC108F" w:rsidP="00174D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D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Шмакова Людмила Николаевна – зав. кафедрой, доцент, к.т.н., доцент</w:t>
            </w:r>
          </w:p>
        </w:tc>
      </w:tr>
    </w:tbl>
    <w:p w:rsidR="00FF23BB" w:rsidRPr="005B7D4E" w:rsidRDefault="00FF23BB" w:rsidP="00FF23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23BB" w:rsidRPr="005B7D4E" w:rsidRDefault="00FF23BB" w:rsidP="00FF23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23BB" w:rsidRPr="005B7D4E" w:rsidRDefault="00FF23BB" w:rsidP="00FF23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D4E">
        <w:rPr>
          <w:rFonts w:ascii="Times New Roman" w:hAnsi="Times New Roman" w:cs="Times New Roman"/>
          <w:sz w:val="24"/>
          <w:szCs w:val="24"/>
        </w:rPr>
        <w:t>Декан социально-экономического факультета ____________Л.Н. Шмакова</w:t>
      </w:r>
    </w:p>
    <w:p w:rsidR="00FF23BB" w:rsidRDefault="00FF23BB" w:rsidP="00FF23B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22.08.2023</w:t>
      </w:r>
    </w:p>
    <w:p w:rsidR="00BD09E8" w:rsidRDefault="00BD09E8"/>
    <w:sectPr w:rsidR="00BD09E8" w:rsidSect="00743584">
      <w:pgSz w:w="11906" w:h="16838"/>
      <w:pgMar w:top="737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3BB"/>
    <w:rsid w:val="00036AE4"/>
    <w:rsid w:val="000744D1"/>
    <w:rsid w:val="00102D09"/>
    <w:rsid w:val="00105768"/>
    <w:rsid w:val="0015290F"/>
    <w:rsid w:val="001C2ED1"/>
    <w:rsid w:val="00220007"/>
    <w:rsid w:val="00362834"/>
    <w:rsid w:val="00435C9A"/>
    <w:rsid w:val="0050707E"/>
    <w:rsid w:val="00582D5F"/>
    <w:rsid w:val="00587AB5"/>
    <w:rsid w:val="005B7D4E"/>
    <w:rsid w:val="00604B70"/>
    <w:rsid w:val="006F1F3B"/>
    <w:rsid w:val="0074130F"/>
    <w:rsid w:val="00743584"/>
    <w:rsid w:val="007673D1"/>
    <w:rsid w:val="00856C98"/>
    <w:rsid w:val="00861369"/>
    <w:rsid w:val="00991BB9"/>
    <w:rsid w:val="009B1911"/>
    <w:rsid w:val="009D542C"/>
    <w:rsid w:val="00A3336E"/>
    <w:rsid w:val="00A44C19"/>
    <w:rsid w:val="00A86459"/>
    <w:rsid w:val="00AA3C79"/>
    <w:rsid w:val="00AB58B5"/>
    <w:rsid w:val="00BC108F"/>
    <w:rsid w:val="00BD09E8"/>
    <w:rsid w:val="00D26761"/>
    <w:rsid w:val="00D92145"/>
    <w:rsid w:val="00E27348"/>
    <w:rsid w:val="00E46549"/>
    <w:rsid w:val="00F047C7"/>
    <w:rsid w:val="00F479FC"/>
    <w:rsid w:val="00FF2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033CB"/>
  <w15:chartTrackingRefBased/>
  <w15:docId w15:val="{5D73ABF8-4A55-418E-BD0D-EC93E5B54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3BB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F23B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23B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62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83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3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2023-09-14T05:38:00Z</cp:lastPrinted>
  <dcterms:created xsi:type="dcterms:W3CDTF">2023-09-12T06:44:00Z</dcterms:created>
  <dcterms:modified xsi:type="dcterms:W3CDTF">2023-09-14T07:33:00Z</dcterms:modified>
</cp:coreProperties>
</file>